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A4DAF">
        <w:rPr>
          <w:rStyle w:val="Emphasis"/>
          <w:sz w:val="24"/>
          <w:szCs w:val="24"/>
        </w:rPr>
        <w:t>Anexa la nr . 1153/07.03.2024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30F38" w:rsidP="001E1BA4">
      <w:pPr>
        <w:rPr>
          <w:rStyle w:val="Emphasis"/>
          <w:i w:val="0"/>
          <w:iCs w:val="0"/>
          <w:sz w:val="24"/>
          <w:szCs w:val="24"/>
        </w:rPr>
      </w:pPr>
      <w:r w:rsidRPr="00F30F3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30F38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30F38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1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1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46C19">
        <w:trPr>
          <w:gridAfter w:val="1"/>
          <w:wAfter w:w="14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5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E0E10" w:rsidRPr="00A91E4E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15.10.2024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1430EA" w:rsidRDefault="001E0E10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1E0E10" w:rsidRPr="00854075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1E0E10" w:rsidRPr="00CF4AE9" w:rsidRDefault="001E0E10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1E0E10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E10" w:rsidRPr="00CF4AE9" w:rsidRDefault="001E0E10" w:rsidP="00C00B2E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E0E10" w:rsidRPr="00F8049A" w:rsidRDefault="001E0E10" w:rsidP="001E0E10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FD000D" w:rsidRDefault="00FD000D" w:rsidP="00FD00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B36" w:rsidRDefault="00C60B36" w:rsidP="00960B46">
      <w:pPr>
        <w:spacing w:after="0" w:line="240" w:lineRule="auto"/>
      </w:pPr>
      <w:r>
        <w:separator/>
      </w:r>
    </w:p>
  </w:endnote>
  <w:endnote w:type="continuationSeparator" w:id="0">
    <w:p w:rsidR="00C60B36" w:rsidRDefault="00C60B3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30F38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E2720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B36" w:rsidRDefault="00C60B36" w:rsidP="00960B46">
      <w:pPr>
        <w:spacing w:after="0" w:line="240" w:lineRule="auto"/>
      </w:pPr>
      <w:r>
        <w:separator/>
      </w:r>
    </w:p>
  </w:footnote>
  <w:footnote w:type="continuationSeparator" w:id="0">
    <w:p w:rsidR="00C60B36" w:rsidRDefault="00C60B36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Kjy8f01AJOAxgvDuEpH5l0O8d0g=" w:salt="E53DYPMPkO/0A72Hw5FRLQ=="/>
  <w:defaultTabStop w:val="708"/>
  <w:hyphenationZone w:val="425"/>
  <w:characterSpacingControl w:val="doNotCompress"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C48DE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0E10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A2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6600"/>
    <w:rsid w:val="00230BD3"/>
    <w:rsid w:val="0023164F"/>
    <w:rsid w:val="00231FD4"/>
    <w:rsid w:val="002327CA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3D70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5DCE"/>
    <w:rsid w:val="00B867F9"/>
    <w:rsid w:val="00B90062"/>
    <w:rsid w:val="00B90BF5"/>
    <w:rsid w:val="00B9160A"/>
    <w:rsid w:val="00B93040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0B36"/>
    <w:rsid w:val="00C61B0E"/>
    <w:rsid w:val="00C6743B"/>
    <w:rsid w:val="00C702B0"/>
    <w:rsid w:val="00C7054F"/>
    <w:rsid w:val="00C7187F"/>
    <w:rsid w:val="00C76823"/>
    <w:rsid w:val="00C77C33"/>
    <w:rsid w:val="00C80177"/>
    <w:rsid w:val="00C8484D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3829"/>
    <w:rsid w:val="00DF773D"/>
    <w:rsid w:val="00E00765"/>
    <w:rsid w:val="00E02C59"/>
    <w:rsid w:val="00E0326E"/>
    <w:rsid w:val="00E04079"/>
    <w:rsid w:val="00E239DF"/>
    <w:rsid w:val="00E24686"/>
    <w:rsid w:val="00E27200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2666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F38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6B4F1-69C2-4869-B084-EC20E94FA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3383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2024-09-17T12:02:00Z</dcterms:created>
  <dcterms:modified xsi:type="dcterms:W3CDTF">2024-09-17T12:02:00Z</dcterms:modified>
</cp:coreProperties>
</file>